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💬 מילה כתובה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בריונות רשת וחרם ב'קבוצת הכיתה'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סיפור קצר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אפקט הצופה מן הצד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תופעה שבה עדים רבים לפגיעה נוטים לא להתערב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פוחת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הולך וקטן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חריף במיוחד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חזק וקיצוני יותר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לשבור את הדממה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להיות הראשון/ה שמדבר/ת אחרי שתיקה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משום 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מפני ש; מילת סיבה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אפקט הצופה מן הצד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תופעה שבה עדים רבים לפגיעה נוטים לא להתערב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פוחת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הולך וקטן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חריף במיוחד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חזק וקיצוני יותר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לשבור את הדממה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להיות הראשון/ה שמדבר/ת אחרי שתיקה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משום ש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מפני ש; מילת סיבה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ככל ש... כך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יחס מדורג בין שני משתנים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אולם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הבעת ניגוד ומעבר לצד השני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כדי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הבעת תכלית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21:47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סיפור קצר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סיפור קצר. למה לדעתכם קל יותר לשתוק כשרבים רואים פגיעה, מאשר כשאתם העדים היחידים?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אפקט הצופה מן הצד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תופעה שבה עדים רבים לפגיעה נוטים לא להתערב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פוחת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הולך וקטן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חריף במיוחד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חזק וקיצוני יותר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לשבור את הדממה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להיות הראשון/ה שמדבר/ת אחרי שתיקה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משום ש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מפני ש; מילת סיבה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בשעה 21:37 עוד הכול היה רגיל בקבוצת הכיתה. מישהו שאל מה יש מחר במבחן, מישהי שלחה תמונה של חתול.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ב־21:41 עידו העלה צילום מסך: עמרי, בשיעור ספורט, נופל על המזרן. "הלוויתן חוזר לים 🐋", כתב. תוך דקה – שלושים פרצופים צוחקים.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ב־21:43 נטע ראתה את ההודעה. האצבע שלה כמעט לחצה על פרצוף צוחק. 'כולם צוחקים', חשבה, 'אם לא אגיב, יחשבו שאני משעממת'.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ב־21:44 היא ראתה שעמרי 'מקליד...' ואז הפסיק. הסימן נעלם. היא דמיינה אותו יושב מול המסך לבד.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ב־21:47 נטע כתבה: "חבר׳ה, זה כבר לא מצחיק. עמרי, אני איתך." לרגע – שקט. ואז עוד מישהו: "מסכים. עידו, תמחק." ועוד אחת. הצילום נמחק.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(6) </w:t>
      </w:r>
      <w:r>
        <w:rPr>
          <w:rFonts w:ascii="Arial" w:cs="Arial" w:eastAsia="Arial" w:hAnsi="Arial"/>
          <w:sz w:val="23"/>
          <w:szCs w:val="23"/>
          <w:rtl/>
        </w:rPr>
        <w:t xml:space="preserve">למחרת עמרי לא אמר כלום. אבל בהפסקה הוא התיישב ליד נטע. לפעמים מילה כתובה אחת יכולה לפגוע – ומילה כתובה אחת יכולה גם לעצור.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(7) </w:t>
      </w:r>
      <w:r>
        <w:rPr>
          <w:rFonts w:ascii="Arial" w:cs="Arial" w:eastAsia="Arial" w:hAnsi="Arial"/>
          <w:sz w:val="23"/>
          <w:szCs w:val="23"/>
          <w:rtl/>
        </w:rPr>
        <w:t xml:space="preserve">מחקרים על התנהגות קבוצתית מתארים את 'אפקט הצופה מן הצד': ככל שיותר אנשים עדים לפגיעה, כך פוחת הסיכוי שמישהו יתערב, משום שכל אחד מניח שמישהו אחר יעשה זאת. ברשת האפקט חריף במיוחד – הצופים רבים, הפוגע אינו רואה את פני הנפגע, והמילה הכתובה נשארת. אולם אותם מחקרים מראים גם את הצד השני: די בהתערבות של אדם אחד כדי לשבור את הדממה ולהזמין אחרים להצטרף.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בחלק זה נאתר מידע מדויק בסיפור ובפסקה המדעית.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העלה עידו לקבוצה?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שאלה על המבחן        (ב) צילום מסך של עמרי נופל        (ג) תמונה של חתול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למה נטע כמעט הגיבה בצחוק?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כי באמת חשבה שזה מצחיק        (ב) כי פחדה שיחשבו שהיא משעממת        (ג) כי עמרי ביקש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קרה אחרי ההודעה של נטע?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כולם צחקו עליה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עוד ילדים הצטרפו והצילום נמחק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היא יצאה מהקבוצה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הפסקה, ככל שיש יותר עדים לפגיעה, גדל הסיכוי שמישהו יתערב.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אחת הסיבות לכך שהאפקט חריף ברשת היא שהפוגע אינו רואה את פני הנפגע.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המחקרים, די בהתערבות של אדם אחד כדי להזמין אחרים להצטרף.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בסיפור, נטע הייתה האחרונה שכתבה נגד צילום המסך.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פוחת   |   מניח   |   נשארת   |   גובר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ככל שיותר אנשים עדים לפגיעה, כך ______________ הסיכוי שמישהו יתערב.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כל אחד ______________ שמישהו אחר יעשה זאת.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ברשת האפקט חריף, בין השאר משום שהמילה הכתובה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כעת ננתח: הקשרים בין הסיפור למחקר, מילות קישור ומבנה הטיעון.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מילת הניגוד שבה הפסקה המדעית עוברת מתיאור הבעיה לדרך לשבור אותה.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בכחול משפט בסיפור שממחיש את הטענה 'כל אחד מניח שמישהו אחר יעשה זאת'.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מחריף את אפקט הצופה ברשת ומה שובר אותו?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📈 מחריף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🔓 שובר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הצופים רבים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הפוגע אינו רואה את פני הנפגע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התערבות של אדם אחד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הזמנת אחרים להצטרף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המילה הכתובה נשארת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מתחו קו בין מילת הקישור מהפסקה המדעית לתפקידה הלוגי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ככל ש... כך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הבעת ניגוד ומעבר לצד השני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משום ש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יחס מדורג בין שני משתנים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אולם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הבעת תכלית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כדי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הבעת סיבה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מהו תפקיד השעות המופיעות בראשי הפסקאות?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קישוט בלבד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יצירת קצב מואט ומתח שמדגיש כל רגע של בחירה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ציון זמן המבחן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כיצד הפסקה המדעית מאירה את הסיפור?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מסבירה מדוע רבים צחקו ולא התערבו, ומדוע ההתערבות של נטע השפיעה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סותרת את הסיפור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מספרת סיפור נוסף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משפט הסיום מבוסס על מבנה של: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חזרה והקבלה ('מילה כתובה אחת יכולה... ומילה כתובה אחת יכולה...')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שאלה רטורית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רשימה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הטקסט משלב סיפור קצר ופסקה מדעית. הסבירו כיצד שילוב זה משרת את מטרת הטקסט, והביאו שתי דוגמאות לקשר בין החלקים.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הפסקה המדעית בנויה מתיאור בעיה ומדרך לשבור אותה. הצביעו על מילת הקישור שמחברת בין שני החלקים, והסבירו כיצד מבנה זה מהדהד את מבנה הסיפור ואת משפט הסיום שלו.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טבלת טיעון המבוססת על הפסקה המדעית ועל הסיפור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טענה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 מהפסקה המדעית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דוגמה מהסיפור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בחלק האחרון תגבשו עמדה מנומקת ותציעו פתרון משלכם.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נתחו את המצב בעזרת 'אפקט הצופה מן הצד': מה גורם לשתיקה, ומה נוי יכולה לעשות כדי לשבור אותה?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שמונים צופים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בקבוצה של השכבה נשלחה תמונה ערוכה ומעליבה של גיל. שמונים חברים בקבוצה ראו אותה, ואף אחד לא הגיב. נוי, בת 16, תוהה אם זה בכלל תפקידה להתערב.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מכתב לשכבה (10 שורות): הציעו 'אמנת קבוצת כיתה' בת שלושה סעיפים, ונמקו כל סעיף בעזרת הסיפור או הפסקה המדעית.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יומן פנימי של נטע (8–10 שורות) לפי מעש״ה: מה קרה ב־21:41? עכשיו – מה אני מרגישה? אילו שאלות אני שואלת את עצמי, גם לאור אפקט הצופה? ומה ההכוונה – באיזו פעולה אני בוחרת?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למה קשה כל כך להיות הראשון/ה שעוצר/ת?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ההבדל בין צחוק 'איתי' לצחוק 'עליי'?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מבוגר/ת יכול/ה לעשות כדי שיהיה קל יותר לספר?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שרטטו תרשים זרימה או קומיקס בן שלוש משבצות שממחיש את אפקט הצופה מן הצד ואת הרגע שבו הוא נשבר.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להסביר את 'אפקט הצופה מן הצד' במילים שלי.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לקשר בין טענה כללית בפסקה מדעית לבין מקרה פרטי בסיפור.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לזהות מילות קישור ולהסביר את תפקידן בטיעון.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💬 מילה כתובה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הסבירו במשפט אחד מדוע ההתערבות של נטע השפיעה כל כך.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גורם אחד שמחריף פגיעה ברשת, ודרך אחת לנטרל אותו: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סעיף אחד שהייתי מכניס/ה ל'אמנת קבוצת כיתה':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צילום מסך של עמרי נופל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כי פחדה שיחשבו שהיא משעממת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עוד ילדים הצטרפו והצילום נמחק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הצופים רבים ← 📈 מחריף; הפוגע אינו רואה את פני הנפגע ← 📈 מחריף; התערבות של אדם אחד ← 🔓 שובר; הזמנת אחרים להצטרף ← 🔓 שובר; המילה הכתובה נשארת ← 📈 מחריף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יצירת קצב מואט ומתח שמדגיש כל רגע של בחירה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מסבירה מדוע רבים צחקו ולא התערבו, ומדוע ההתערבות של נטע השפיעה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חזרה והקבלה ('מילה כתובה אחת יכולה... ומילה כתובה אחת יכולה...')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מילה כתובה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מילה כתובה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מילה כתובה – חוברת תלמיד – חט״ע</dc:title>
  <dc:creator>רוית ראש בן ישי</dc:creator>
  <cp:lastModifiedBy>Un-named</cp:lastModifiedBy>
  <cp:revision>1</cp:revision>
  <dcterms:created xsi:type="dcterms:W3CDTF">2026-10-29T21:39:35.842Z</dcterms:created>
  <dcterms:modified xsi:type="dcterms:W3CDTF">2026-10-29T21:39:35.842Z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